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03-06/2021/5476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Саратов — г. Пенза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FE06FC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Саратов — г. Пенза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4846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03-06/2021/5476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86A8A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2021-12-01T06:47:00Z</dcterms:modified>
</cp:coreProperties>
</file>